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A7885" w:rsidTr="006A788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A7885" w:rsidRDefault="006A7885" w:rsidP="000B292E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08.01.2018-ғы № ВН-123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шығыс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 хаты</w:t>
            </w:r>
          </w:p>
          <w:p w:rsidR="006A7885" w:rsidRPr="006A7885" w:rsidRDefault="006A7885" w:rsidP="000B292E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08.01.2018-ғы № ВН-123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кіріс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 хаты</w:t>
            </w:r>
          </w:p>
        </w:tc>
      </w:tr>
    </w:tbl>
    <w:p w:rsidR="000B292E" w:rsidRDefault="000B292E" w:rsidP="000B292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0B292E" w:rsidRDefault="000B292E" w:rsidP="000B292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о проведении конкурса по закупу услуг</w:t>
      </w:r>
    </w:p>
    <w:p w:rsidR="000B292E" w:rsidRDefault="000B292E" w:rsidP="000B292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по оценке имущества (активов) должника</w:t>
      </w:r>
    </w:p>
    <w:p w:rsidR="000B292E" w:rsidRDefault="000B292E" w:rsidP="000B292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92E" w:rsidRDefault="000B292E" w:rsidP="000B29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управляющий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Щудро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Александрович объявляет конкурс по закупу услуг по оценке имущества (активов) должника ТОО «Жамбыл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Дидар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находящегося по адресу: 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Жамбылская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Мойынкумский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село Мирное,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Аблайхана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БИН </w:t>
      </w:r>
      <w:r w:rsidRPr="00D30999">
        <w:rPr>
          <w:rFonts w:ascii="Times New Roman" w:eastAsia="Times New Roman" w:hAnsi="Times New Roman" w:cs="Times New Roman"/>
          <w:sz w:val="24"/>
          <w:szCs w:val="24"/>
        </w:rPr>
        <w:t>040 540 025 832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B292E" w:rsidRDefault="000B292E" w:rsidP="000B29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имущества (активов) должника входит: автотранспортные средства марки УАЗ – ГАЗ 1979г – 2003 г. выпуска, 2 здания, земельный участок, производственные станки, емкости. Имущество расположено по адресу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Жамбылская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Мойынкумский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село Мирное,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Аблайхана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</w:t>
      </w:r>
    </w:p>
    <w:p w:rsidR="000B292E" w:rsidRDefault="000B292E" w:rsidP="000B29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для участия в конкурсе принимаются в течении пятнадцати рабочих дней со дня опубликования настоящего объявления с 09.00 до 18 .00 часов, перерыв на обед с 13.00 по 15.00 ч., по адресу: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 11 - </w:t>
      </w:r>
      <w:proofErr w:type="gramStart"/>
      <w:r>
        <w:rPr>
          <w:rFonts w:ascii="Times New Roman" w:hAnsi="Times New Roman" w:cs="Times New Roman"/>
          <w:sz w:val="24"/>
          <w:szCs w:val="24"/>
        </w:rPr>
        <w:t>48 ,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сот.тел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8 (701) 726 99 83</w:t>
      </w:r>
    </w:p>
    <w:p w:rsidR="000B292E" w:rsidRDefault="000B292E" w:rsidP="000B29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Претензий по организации конкурса принимаются с 09.00 ч. до 18.00 часов, перерыв на обед,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г.Тараз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би 11 - 48,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тел.сот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8 701 726 99 83</w:t>
      </w:r>
    </w:p>
    <w:p w:rsidR="00A33D33" w:rsidRDefault="00F3450E"/>
    <w:sectPr w:rsidR="00A33D3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50E" w:rsidRDefault="00F3450E" w:rsidP="006A7885">
      <w:pPr>
        <w:spacing w:after="0" w:line="240" w:lineRule="auto"/>
      </w:pPr>
      <w:r>
        <w:separator/>
      </w:r>
    </w:p>
  </w:endnote>
  <w:endnote w:type="continuationSeparator" w:id="0">
    <w:p w:rsidR="00F3450E" w:rsidRDefault="00F3450E" w:rsidP="006A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50E" w:rsidRDefault="00F3450E" w:rsidP="006A7885">
      <w:pPr>
        <w:spacing w:after="0" w:line="240" w:lineRule="auto"/>
      </w:pPr>
      <w:r>
        <w:separator/>
      </w:r>
    </w:p>
  </w:footnote>
  <w:footnote w:type="continuationSeparator" w:id="0">
    <w:p w:rsidR="00F3450E" w:rsidRDefault="00F3450E" w:rsidP="006A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885" w:rsidRDefault="006A788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A7885" w:rsidRPr="006A7885" w:rsidRDefault="006A788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10.01.2018 ЭҚАБЖ МО (7.20.2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6A7885" w:rsidRPr="006A7885" w:rsidRDefault="006A788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10.01.2018 ЭҚАБЖ МО (7.20.2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C2"/>
    <w:rsid w:val="000B292E"/>
    <w:rsid w:val="00192390"/>
    <w:rsid w:val="006A7885"/>
    <w:rsid w:val="00774DFC"/>
    <w:rsid w:val="008B39C2"/>
    <w:rsid w:val="00AB1AC6"/>
    <w:rsid w:val="00CD28AB"/>
    <w:rsid w:val="00F3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BE6BB-1B65-4DB2-ACCB-57706BB2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9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88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A7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88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ДГД по Жамбылской области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Ерахынов Нурлан Оразалиевич</dc:creator>
  <cp:keywords/>
  <dc:description/>
  <cp:lastModifiedBy>Сейдазым Айгерим Бекбосынкыз</cp:lastModifiedBy>
  <cp:revision>2</cp:revision>
  <dcterms:created xsi:type="dcterms:W3CDTF">2018-01-10T05:14:00Z</dcterms:created>
  <dcterms:modified xsi:type="dcterms:W3CDTF">2018-01-10T05:14:00Z</dcterms:modified>
</cp:coreProperties>
</file>